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99" w:rsidRPr="00FE0233" w:rsidRDefault="00E165A5" w:rsidP="00E165A5">
      <w:pPr>
        <w:jc w:val="center"/>
      </w:pPr>
      <w:r w:rsidRPr="00FE0233">
        <w:rPr>
          <w:b/>
        </w:rPr>
        <w:t>VISITA DE AULA EN GUICHÓN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1832"/>
        <w:gridCol w:w="883"/>
        <w:gridCol w:w="3439"/>
      </w:tblGrid>
      <w:tr w:rsidR="005C04F3" w:rsidTr="000B6816">
        <w:trPr>
          <w:trHeight w:val="150"/>
        </w:trPr>
        <w:tc>
          <w:tcPr>
            <w:tcW w:w="4322" w:type="dxa"/>
            <w:gridSpan w:val="2"/>
          </w:tcPr>
          <w:p w:rsidR="005C04F3" w:rsidRDefault="005C04F3" w:rsidP="000B6816">
            <w:r w:rsidRPr="001616B9">
              <w:rPr>
                <w:b/>
              </w:rPr>
              <w:t>Departamento</w:t>
            </w:r>
            <w:r>
              <w:t>: Paysandú</w:t>
            </w:r>
          </w:p>
        </w:tc>
        <w:tc>
          <w:tcPr>
            <w:tcW w:w="4322" w:type="dxa"/>
            <w:gridSpan w:val="2"/>
          </w:tcPr>
          <w:p w:rsidR="005C04F3" w:rsidRDefault="005C04F3" w:rsidP="000B6816">
            <w:r w:rsidRPr="001616B9">
              <w:rPr>
                <w:b/>
              </w:rPr>
              <w:t>Localidad</w:t>
            </w:r>
            <w:r>
              <w:t xml:space="preserve">: </w:t>
            </w:r>
            <w:proofErr w:type="spellStart"/>
            <w:r>
              <w:t>Guichón</w:t>
            </w:r>
            <w:proofErr w:type="spellEnd"/>
          </w:p>
        </w:tc>
      </w:tr>
      <w:tr w:rsidR="005C04F3" w:rsidTr="000B68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2490" w:type="dxa"/>
          </w:tcPr>
          <w:p w:rsidR="005C04F3" w:rsidRDefault="005C04F3" w:rsidP="000B6816">
            <w:r w:rsidRPr="001616B9">
              <w:rPr>
                <w:b/>
              </w:rPr>
              <w:t xml:space="preserve"> Fecha</w:t>
            </w:r>
            <w:r>
              <w:t>: 1º/11/14</w:t>
            </w:r>
          </w:p>
        </w:tc>
        <w:tc>
          <w:tcPr>
            <w:tcW w:w="2715" w:type="dxa"/>
            <w:gridSpan w:val="2"/>
            <w:shd w:val="clear" w:color="auto" w:fill="auto"/>
          </w:tcPr>
          <w:p w:rsidR="005C04F3" w:rsidRDefault="005C04F3" w:rsidP="000B6816">
            <w:r w:rsidRPr="00EE1491">
              <w:rPr>
                <w:b/>
              </w:rPr>
              <w:t>Horario</w:t>
            </w:r>
            <w:r>
              <w:t>: 11:00 a 12:00</w:t>
            </w:r>
          </w:p>
        </w:tc>
        <w:tc>
          <w:tcPr>
            <w:tcW w:w="3439" w:type="dxa"/>
            <w:shd w:val="clear" w:color="auto" w:fill="auto"/>
          </w:tcPr>
          <w:p w:rsidR="005C04F3" w:rsidRDefault="005C04F3" w:rsidP="000B6816">
            <w:r w:rsidRPr="00EE1491">
              <w:rPr>
                <w:b/>
              </w:rPr>
              <w:t>Número de alumnos</w:t>
            </w:r>
            <w:r>
              <w:t>:</w:t>
            </w:r>
            <w:r w:rsidR="00F45864">
              <w:t xml:space="preserve"> 8 de 20</w:t>
            </w:r>
          </w:p>
        </w:tc>
      </w:tr>
      <w:tr w:rsidR="005C04F3" w:rsidTr="00EE14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43"/>
        </w:trPr>
        <w:tc>
          <w:tcPr>
            <w:tcW w:w="8644" w:type="dxa"/>
            <w:gridSpan w:val="4"/>
          </w:tcPr>
          <w:p w:rsidR="005C04F3" w:rsidRDefault="005C04F3" w:rsidP="000B6816">
            <w:pPr>
              <w:spacing w:after="200" w:line="276" w:lineRule="auto"/>
            </w:pPr>
            <w:r>
              <w:t xml:space="preserve"> </w:t>
            </w:r>
            <w:r w:rsidRPr="00EE1491">
              <w:rPr>
                <w:b/>
              </w:rPr>
              <w:t>Referente</w:t>
            </w:r>
            <w:r>
              <w:t>: Zulma Machado</w:t>
            </w:r>
          </w:p>
          <w:p w:rsidR="005C04F3" w:rsidRDefault="005C04F3" w:rsidP="000B6816">
            <w:pPr>
              <w:spacing w:after="200" w:line="276" w:lineRule="auto"/>
            </w:pPr>
            <w:r>
              <w:t xml:space="preserve"> </w:t>
            </w:r>
            <w:r w:rsidRPr="00EE1491">
              <w:rPr>
                <w:b/>
              </w:rPr>
              <w:t>Gestor</w:t>
            </w:r>
            <w:r>
              <w:t xml:space="preserve">: Claudia </w:t>
            </w:r>
            <w:proofErr w:type="spellStart"/>
            <w:r>
              <w:t>Lestarpe</w:t>
            </w:r>
            <w:proofErr w:type="spellEnd"/>
          </w:p>
          <w:p w:rsidR="00BA259B" w:rsidRDefault="00BA259B" w:rsidP="000B6816">
            <w:pPr>
              <w:spacing w:after="200" w:line="276" w:lineRule="auto"/>
            </w:pPr>
            <w:r>
              <w:t xml:space="preserve"> </w:t>
            </w:r>
            <w:r w:rsidRPr="00EE1491">
              <w:rPr>
                <w:b/>
              </w:rPr>
              <w:t>Equipo de Observación y Apoyo</w:t>
            </w:r>
            <w:r>
              <w:t>:</w:t>
            </w:r>
          </w:p>
          <w:p w:rsidR="00BA259B" w:rsidRDefault="00BA259B" w:rsidP="000B6816">
            <w:pPr>
              <w:spacing w:after="200" w:line="276" w:lineRule="auto"/>
            </w:pPr>
            <w:r>
              <w:t xml:space="preserve">                                                          Directora _ Marta Juárez</w:t>
            </w:r>
          </w:p>
          <w:p w:rsidR="00BA259B" w:rsidRDefault="00BA259B" w:rsidP="000B6816">
            <w:pPr>
              <w:spacing w:after="200" w:line="276" w:lineRule="auto"/>
            </w:pPr>
            <w:r>
              <w:t xml:space="preserve">                                                          Profesor de Informática_ Hugo Ferreira</w:t>
            </w:r>
          </w:p>
          <w:p w:rsidR="00BA259B" w:rsidRDefault="00BA259B" w:rsidP="000B6816">
            <w:pPr>
              <w:spacing w:after="200" w:line="276" w:lineRule="auto"/>
            </w:pPr>
            <w:r>
              <w:t xml:space="preserve">                                                          Adscripta, Estudiante de Visual_ </w:t>
            </w:r>
            <w:proofErr w:type="spellStart"/>
            <w:r>
              <w:t>Zully</w:t>
            </w:r>
            <w:proofErr w:type="spellEnd"/>
            <w:r>
              <w:t xml:space="preserve"> Fernández</w:t>
            </w:r>
          </w:p>
          <w:p w:rsidR="005C04F3" w:rsidRDefault="005C04F3" w:rsidP="000B6816">
            <w:pPr>
              <w:spacing w:after="200" w:line="276" w:lineRule="auto"/>
            </w:pPr>
          </w:p>
        </w:tc>
      </w:tr>
      <w:tr w:rsidR="00CD3795" w:rsidTr="000B68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8644" w:type="dxa"/>
            <w:gridSpan w:val="4"/>
          </w:tcPr>
          <w:p w:rsidR="00CD3795" w:rsidRDefault="00CD3795" w:rsidP="000B6816">
            <w:r w:rsidRPr="00EE1491">
              <w:rPr>
                <w:b/>
              </w:rPr>
              <w:t>Observaci</w:t>
            </w:r>
            <w:r w:rsidR="00EE1491" w:rsidRPr="00EE1491">
              <w:rPr>
                <w:b/>
              </w:rPr>
              <w:t>ón</w:t>
            </w:r>
            <w:r>
              <w:t xml:space="preserve">: </w:t>
            </w:r>
          </w:p>
          <w:p w:rsidR="00CD3795" w:rsidRDefault="00CD3795" w:rsidP="000B6816">
            <w:r>
              <w:t xml:space="preserve">          </w:t>
            </w:r>
            <w:r w:rsidR="00F45864">
              <w:t xml:space="preserve">             Concurren 8 </w:t>
            </w:r>
            <w:r>
              <w:t xml:space="preserve"> de</w:t>
            </w:r>
            <w:r w:rsidR="00F45864">
              <w:t xml:space="preserve"> 20 alumnos </w:t>
            </w:r>
            <w:r>
              <w:t xml:space="preserve"> por ser un día de tormenta y lluvia intensa.</w:t>
            </w:r>
          </w:p>
        </w:tc>
      </w:tr>
      <w:tr w:rsidR="00F45864" w:rsidTr="000B68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8644" w:type="dxa"/>
            <w:gridSpan w:val="4"/>
          </w:tcPr>
          <w:p w:rsidR="00F45864" w:rsidRDefault="00F45864" w:rsidP="000B6816">
            <w:r w:rsidRPr="00EE1491">
              <w:rPr>
                <w:b/>
              </w:rPr>
              <w:t>Desarrollo de la actividad</w:t>
            </w:r>
            <w:r>
              <w:t>:</w:t>
            </w:r>
          </w:p>
          <w:p w:rsidR="00F45864" w:rsidRDefault="00F45864" w:rsidP="000B6816">
            <w:r>
              <w:t xml:space="preserve">                                               La Profesora comienza la clase en forma ordenada, explicando el motivo  de la visita del Equipo de Observación y aspectos generales del Proyecto en forma clara dando participación a los alumnos</w:t>
            </w:r>
            <w:r w:rsidR="00EC4345">
              <w:t>.</w:t>
            </w:r>
          </w:p>
        </w:tc>
      </w:tr>
      <w:tr w:rsidR="00EC4345" w:rsidTr="000B68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8644" w:type="dxa"/>
            <w:gridSpan w:val="4"/>
          </w:tcPr>
          <w:p w:rsidR="00EC4345" w:rsidRDefault="00EC4345" w:rsidP="000B6816">
            <w:r w:rsidRPr="00EE1491">
              <w:rPr>
                <w:b/>
              </w:rPr>
              <w:t>Logros</w:t>
            </w:r>
            <w:r>
              <w:t>:</w:t>
            </w:r>
          </w:p>
          <w:p w:rsidR="00EC4345" w:rsidRDefault="00EC4345" w:rsidP="000B6816">
            <w:r>
              <w:t xml:space="preserve">             -Se destaca que en la selección del  grupo para la aplicación del Proyecto se optó por aquellos alumnos más dispersos y con inquietudes que perjudican el proceso de aprendizaje en los que presentan algunas dificultades en el mismo.</w:t>
            </w:r>
          </w:p>
          <w:p w:rsidR="00EC4345" w:rsidRDefault="00EC4345" w:rsidP="000B6816">
            <w:r>
              <w:t>En el desarrollo de la actividad el trabajo en equipos se hace en forma cooperativa y sin tener</w:t>
            </w:r>
            <w:r w:rsidR="009728DB">
              <w:t xml:space="preserve"> la novedad que se percibía al inicio del Proyecto.</w:t>
            </w:r>
          </w:p>
          <w:p w:rsidR="009728DB" w:rsidRDefault="009728DB" w:rsidP="000B6816">
            <w:r>
              <w:t xml:space="preserve">              -</w:t>
            </w:r>
            <w:r w:rsidR="000B6816">
              <w:t>Se aprecia un buen manejo de la herramienta a pesar del poco tiempo del comienzo de su uso. Se notan buenos avances.</w:t>
            </w:r>
          </w:p>
          <w:p w:rsidR="000B6816" w:rsidRDefault="000B6816" w:rsidP="000B6816">
            <w:r>
              <w:t xml:space="preserve">               - Lograr la aplicación del Proyecto, la motivación de la profesora  e interés de los alumnos es un logro importante.</w:t>
            </w:r>
          </w:p>
          <w:p w:rsidR="000B6816" w:rsidRDefault="000B6816" w:rsidP="000B6816"/>
        </w:tc>
        <w:bookmarkStart w:id="0" w:name="_GoBack"/>
        <w:bookmarkEnd w:id="0"/>
      </w:tr>
      <w:tr w:rsidR="000B6816" w:rsidTr="000B68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8644" w:type="dxa"/>
            <w:gridSpan w:val="4"/>
          </w:tcPr>
          <w:p w:rsidR="000B6816" w:rsidRDefault="000B6816" w:rsidP="000B6816">
            <w:r w:rsidRPr="00EE1491">
              <w:rPr>
                <w:b/>
              </w:rPr>
              <w:t>Desafío</w:t>
            </w:r>
            <w:r>
              <w:t>:</w:t>
            </w:r>
          </w:p>
          <w:p w:rsidR="000B6816" w:rsidRDefault="000B6816" w:rsidP="000B6816">
            <w:r>
              <w:t xml:space="preserve">              -</w:t>
            </w:r>
            <w:r w:rsidR="001616B9">
              <w:t>En la evaluación de la actividad se apreciarán la integración, vínculos, aceptación de las opiniones ajenas. En el futuro se potenciará la responsabilidad de la búsqueda previa de los materiales solicitados.</w:t>
            </w:r>
          </w:p>
          <w:p w:rsidR="001616B9" w:rsidRDefault="001616B9" w:rsidP="000B6816"/>
        </w:tc>
      </w:tr>
    </w:tbl>
    <w:p w:rsidR="00E165A5" w:rsidRDefault="00E165A5" w:rsidP="00E165A5"/>
    <w:sectPr w:rsidR="00E16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5"/>
    <w:rsid w:val="000B6816"/>
    <w:rsid w:val="00101959"/>
    <w:rsid w:val="001616B9"/>
    <w:rsid w:val="005C04F3"/>
    <w:rsid w:val="009728DB"/>
    <w:rsid w:val="00BA259B"/>
    <w:rsid w:val="00CD3795"/>
    <w:rsid w:val="00E165A5"/>
    <w:rsid w:val="00EB3799"/>
    <w:rsid w:val="00EC4345"/>
    <w:rsid w:val="00EE1491"/>
    <w:rsid w:val="00F45864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2014-11-04T21:18:00Z</dcterms:created>
  <dcterms:modified xsi:type="dcterms:W3CDTF">2014-11-12T17:35:00Z</dcterms:modified>
</cp:coreProperties>
</file>